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9E" w:rsidRDefault="008B1BAF" w:rsidP="008B1BAF">
      <w:pPr>
        <w:jc w:val="center"/>
        <w:rPr>
          <w:b/>
          <w:sz w:val="28"/>
          <w:szCs w:val="28"/>
        </w:rPr>
      </w:pPr>
      <w:bookmarkStart w:id="0" w:name="_GoBack"/>
      <w:r w:rsidRPr="008B1BAF">
        <w:rPr>
          <w:rFonts w:hint="eastAsia"/>
          <w:b/>
          <w:sz w:val="28"/>
          <w:szCs w:val="28"/>
        </w:rPr>
        <w:t>[ 변경대비표 ]</w:t>
      </w:r>
    </w:p>
    <w:p w:rsidR="00DC3E9E" w:rsidRPr="008B1BAF" w:rsidRDefault="00DC3E9E" w:rsidP="008B1BA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0"/>
        <w:gridCol w:w="4536"/>
        <w:gridCol w:w="5155"/>
        <w:gridCol w:w="2566"/>
      </w:tblGrid>
      <w:tr w:rsidR="00DC3E9E" w:rsidTr="003E3288">
        <w:tc>
          <w:tcPr>
            <w:tcW w:w="13913" w:type="dxa"/>
            <w:gridSpan w:val="4"/>
          </w:tcPr>
          <w:p w:rsidR="00DC3E9E" w:rsidRDefault="00DC3E9E" w:rsidP="00CB36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연구계획서</w:t>
            </w:r>
          </w:p>
        </w:tc>
      </w:tr>
      <w:tr w:rsidR="005B081F" w:rsidTr="005B081F">
        <w:tc>
          <w:tcPr>
            <w:tcW w:w="1448" w:type="dxa"/>
          </w:tcPr>
          <w:p w:rsidR="005B081F" w:rsidRPr="008B1BAF" w:rsidRDefault="005B081F" w:rsidP="008B1BAF">
            <w:pPr>
              <w:jc w:val="center"/>
              <w:rPr>
                <w:b/>
                <w:sz w:val="24"/>
                <w:szCs w:val="24"/>
              </w:rPr>
            </w:pPr>
            <w:r w:rsidRPr="008B1BAF">
              <w:rPr>
                <w:rFonts w:hint="eastAsia"/>
                <w:b/>
                <w:sz w:val="24"/>
                <w:szCs w:val="24"/>
              </w:rPr>
              <w:t>항목</w:t>
            </w:r>
          </w:p>
        </w:tc>
        <w:tc>
          <w:tcPr>
            <w:tcW w:w="4614" w:type="dxa"/>
          </w:tcPr>
          <w:p w:rsidR="005B081F" w:rsidRPr="008B1BAF" w:rsidRDefault="005B081F" w:rsidP="008B1BAF">
            <w:pPr>
              <w:jc w:val="center"/>
              <w:rPr>
                <w:b/>
                <w:sz w:val="24"/>
                <w:szCs w:val="24"/>
              </w:rPr>
            </w:pPr>
            <w:r w:rsidRPr="008B1BAF">
              <w:rPr>
                <w:rFonts w:hint="eastAsia"/>
                <w:b/>
                <w:sz w:val="24"/>
                <w:szCs w:val="24"/>
              </w:rPr>
              <w:t>변경전</w:t>
            </w:r>
          </w:p>
        </w:tc>
        <w:tc>
          <w:tcPr>
            <w:tcW w:w="5245" w:type="dxa"/>
          </w:tcPr>
          <w:p w:rsidR="005B081F" w:rsidRPr="008B1BAF" w:rsidRDefault="005B081F" w:rsidP="008B1BAF">
            <w:pPr>
              <w:jc w:val="center"/>
              <w:rPr>
                <w:b/>
                <w:sz w:val="24"/>
                <w:szCs w:val="24"/>
              </w:rPr>
            </w:pPr>
            <w:r w:rsidRPr="008B1BAF">
              <w:rPr>
                <w:rFonts w:hint="eastAsia"/>
                <w:b/>
                <w:sz w:val="24"/>
                <w:szCs w:val="24"/>
              </w:rPr>
              <w:t>변경후</w:t>
            </w:r>
          </w:p>
        </w:tc>
        <w:tc>
          <w:tcPr>
            <w:tcW w:w="2606" w:type="dxa"/>
          </w:tcPr>
          <w:p w:rsidR="005B081F" w:rsidRPr="008B1BAF" w:rsidRDefault="005B081F" w:rsidP="008B1B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변경 사유</w:t>
            </w:r>
          </w:p>
        </w:tc>
      </w:tr>
      <w:tr w:rsidR="005B081F" w:rsidTr="00DC3E9E">
        <w:trPr>
          <w:trHeight w:val="2140"/>
        </w:trPr>
        <w:tc>
          <w:tcPr>
            <w:tcW w:w="1448" w:type="dxa"/>
          </w:tcPr>
          <w:p w:rsidR="005B081F" w:rsidRPr="008B1BAF" w:rsidRDefault="005B081F" w:rsidP="008B1B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14" w:type="dxa"/>
          </w:tcPr>
          <w:p w:rsidR="005B081F" w:rsidRDefault="005B081F"/>
        </w:tc>
        <w:tc>
          <w:tcPr>
            <w:tcW w:w="5245" w:type="dxa"/>
          </w:tcPr>
          <w:p w:rsidR="005B081F" w:rsidRDefault="005B081F"/>
        </w:tc>
        <w:tc>
          <w:tcPr>
            <w:tcW w:w="2606" w:type="dxa"/>
          </w:tcPr>
          <w:p w:rsidR="005B081F" w:rsidRDefault="005B081F"/>
        </w:tc>
      </w:tr>
      <w:tr w:rsidR="005B081F" w:rsidTr="00DC3E9E">
        <w:trPr>
          <w:trHeight w:val="1972"/>
        </w:trPr>
        <w:tc>
          <w:tcPr>
            <w:tcW w:w="1448" w:type="dxa"/>
          </w:tcPr>
          <w:p w:rsidR="005B081F" w:rsidRPr="008B1BAF" w:rsidRDefault="005B081F" w:rsidP="008B1B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14" w:type="dxa"/>
          </w:tcPr>
          <w:p w:rsidR="005B081F" w:rsidRDefault="005B081F"/>
        </w:tc>
        <w:tc>
          <w:tcPr>
            <w:tcW w:w="5245" w:type="dxa"/>
          </w:tcPr>
          <w:p w:rsidR="005B081F" w:rsidRDefault="005B081F"/>
        </w:tc>
        <w:tc>
          <w:tcPr>
            <w:tcW w:w="2606" w:type="dxa"/>
          </w:tcPr>
          <w:p w:rsidR="005B081F" w:rsidRDefault="005B081F"/>
        </w:tc>
      </w:tr>
      <w:tr w:rsidR="005B081F" w:rsidTr="00DC3E9E">
        <w:trPr>
          <w:trHeight w:val="2127"/>
        </w:trPr>
        <w:tc>
          <w:tcPr>
            <w:tcW w:w="1448" w:type="dxa"/>
          </w:tcPr>
          <w:p w:rsidR="005B081F" w:rsidRPr="008B1BAF" w:rsidRDefault="005B081F" w:rsidP="008B1B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14" w:type="dxa"/>
          </w:tcPr>
          <w:p w:rsidR="005B081F" w:rsidRDefault="005B081F"/>
        </w:tc>
        <w:tc>
          <w:tcPr>
            <w:tcW w:w="5245" w:type="dxa"/>
          </w:tcPr>
          <w:p w:rsidR="005B081F" w:rsidRDefault="005B081F"/>
        </w:tc>
        <w:tc>
          <w:tcPr>
            <w:tcW w:w="2606" w:type="dxa"/>
          </w:tcPr>
          <w:p w:rsidR="005B081F" w:rsidRDefault="005B081F"/>
        </w:tc>
      </w:tr>
      <w:tr w:rsidR="00606999" w:rsidTr="00606999">
        <w:trPr>
          <w:trHeight w:val="557"/>
        </w:trPr>
        <w:tc>
          <w:tcPr>
            <w:tcW w:w="13913" w:type="dxa"/>
            <w:gridSpan w:val="4"/>
          </w:tcPr>
          <w:p w:rsidR="00606999" w:rsidRPr="00606999" w:rsidRDefault="00606999" w:rsidP="00606999">
            <w:pPr>
              <w:jc w:val="center"/>
              <w:rPr>
                <w:b/>
                <w:sz w:val="24"/>
                <w:szCs w:val="24"/>
              </w:rPr>
            </w:pPr>
            <w:r w:rsidRPr="00606999">
              <w:rPr>
                <w:rFonts w:hint="eastAsia"/>
                <w:b/>
                <w:sz w:val="24"/>
                <w:szCs w:val="24"/>
              </w:rPr>
              <w:t>대상자 동의설명문 및 동의서</w:t>
            </w:r>
          </w:p>
        </w:tc>
      </w:tr>
      <w:tr w:rsidR="00606999" w:rsidTr="00DC3E9E">
        <w:trPr>
          <w:trHeight w:val="2127"/>
        </w:trPr>
        <w:tc>
          <w:tcPr>
            <w:tcW w:w="1448" w:type="dxa"/>
          </w:tcPr>
          <w:p w:rsidR="00606999" w:rsidRPr="008B1BAF" w:rsidRDefault="00606999" w:rsidP="008B1B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14" w:type="dxa"/>
          </w:tcPr>
          <w:p w:rsidR="00606999" w:rsidRDefault="00606999"/>
        </w:tc>
        <w:tc>
          <w:tcPr>
            <w:tcW w:w="5245" w:type="dxa"/>
          </w:tcPr>
          <w:p w:rsidR="00606999" w:rsidRDefault="00606999"/>
        </w:tc>
        <w:tc>
          <w:tcPr>
            <w:tcW w:w="2606" w:type="dxa"/>
          </w:tcPr>
          <w:p w:rsidR="00606999" w:rsidRDefault="00606999"/>
        </w:tc>
      </w:tr>
      <w:tr w:rsidR="00606999" w:rsidTr="00DC3E9E">
        <w:trPr>
          <w:trHeight w:val="2127"/>
        </w:trPr>
        <w:tc>
          <w:tcPr>
            <w:tcW w:w="1448" w:type="dxa"/>
          </w:tcPr>
          <w:p w:rsidR="00606999" w:rsidRPr="008B1BAF" w:rsidRDefault="00606999" w:rsidP="008B1B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14" w:type="dxa"/>
          </w:tcPr>
          <w:p w:rsidR="00606999" w:rsidRDefault="00606999"/>
        </w:tc>
        <w:tc>
          <w:tcPr>
            <w:tcW w:w="5245" w:type="dxa"/>
          </w:tcPr>
          <w:p w:rsidR="00606999" w:rsidRDefault="00606999"/>
        </w:tc>
        <w:tc>
          <w:tcPr>
            <w:tcW w:w="2606" w:type="dxa"/>
          </w:tcPr>
          <w:p w:rsidR="00606999" w:rsidRDefault="00606999"/>
        </w:tc>
      </w:tr>
    </w:tbl>
    <w:p w:rsidR="008B1BAF" w:rsidRDefault="008B1BAF"/>
    <w:p w:rsidR="002225F9" w:rsidRDefault="002225F9"/>
    <w:bookmarkEnd w:id="0"/>
    <w:p w:rsidR="002225F9" w:rsidRDefault="002225F9" w:rsidP="002225F9">
      <w:pPr>
        <w:pStyle w:val="a6"/>
        <w:ind w:leftChars="0" w:left="760"/>
      </w:pPr>
    </w:p>
    <w:sectPr w:rsidR="002225F9" w:rsidSect="008B1BAF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876" w:rsidRDefault="00ED2876" w:rsidP="002225F9">
      <w:r>
        <w:separator/>
      </w:r>
    </w:p>
  </w:endnote>
  <w:endnote w:type="continuationSeparator" w:id="0">
    <w:p w:rsidR="00ED2876" w:rsidRDefault="00ED2876" w:rsidP="0022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876" w:rsidRDefault="00ED2876" w:rsidP="002225F9">
      <w:r>
        <w:separator/>
      </w:r>
    </w:p>
  </w:footnote>
  <w:footnote w:type="continuationSeparator" w:id="0">
    <w:p w:rsidR="00ED2876" w:rsidRDefault="00ED2876" w:rsidP="0022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250B"/>
    <w:multiLevelType w:val="hybridMultilevel"/>
    <w:tmpl w:val="76424820"/>
    <w:lvl w:ilvl="0" w:tplc="39DE6B8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AF"/>
    <w:rsid w:val="001E0F2A"/>
    <w:rsid w:val="002225F9"/>
    <w:rsid w:val="0030429E"/>
    <w:rsid w:val="005B081F"/>
    <w:rsid w:val="00606999"/>
    <w:rsid w:val="00651912"/>
    <w:rsid w:val="007928E2"/>
    <w:rsid w:val="00847761"/>
    <w:rsid w:val="008B1BAF"/>
    <w:rsid w:val="00AC3795"/>
    <w:rsid w:val="00B91E94"/>
    <w:rsid w:val="00DC3E9E"/>
    <w:rsid w:val="00ED2876"/>
    <w:rsid w:val="00F1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8454F"/>
  <w15:docId w15:val="{45525F34-BBA3-4D4B-B4DC-72ED8E3F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29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2225F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225F9"/>
  </w:style>
  <w:style w:type="paragraph" w:styleId="a5">
    <w:name w:val="footer"/>
    <w:basedOn w:val="a"/>
    <w:link w:val="Char0"/>
    <w:uiPriority w:val="99"/>
    <w:unhideWhenUsed/>
    <w:rsid w:val="002225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225F9"/>
  </w:style>
  <w:style w:type="paragraph" w:styleId="a6">
    <w:name w:val="List Paragraph"/>
    <w:basedOn w:val="a"/>
    <w:uiPriority w:val="34"/>
    <w:qFormat/>
    <w:rsid w:val="002225F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2021-02-26T07:46:00Z</dcterms:created>
  <dcterms:modified xsi:type="dcterms:W3CDTF">2021-02-26T07:46:00Z</dcterms:modified>
</cp:coreProperties>
</file>